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5968E" w14:textId="37E98228" w:rsidR="00CA39D4" w:rsidRDefault="006E4776">
      <w:r>
        <w:t>ChromaPly is engineered using only Grade-A quality white Baltic Birch Veneer</w:t>
      </w:r>
      <w:r w:rsidR="00297678">
        <w:t xml:space="preserve"> (BBV)</w:t>
      </w:r>
      <w:r>
        <w:t xml:space="preserve">. We insist on using this high-quality wood to insure thorough </w:t>
      </w:r>
      <w:r w:rsidR="00297678">
        <w:t xml:space="preserve">fiber </w:t>
      </w:r>
      <w:r>
        <w:t xml:space="preserve">dye </w:t>
      </w:r>
      <w:r w:rsidR="00971AA1">
        <w:t>penetration</w:t>
      </w:r>
      <w:r w:rsidR="00A80D17">
        <w:t xml:space="preserve"> while </w:t>
      </w:r>
      <w:r w:rsidR="00971AA1">
        <w:t>providing</w:t>
      </w:r>
      <w:r w:rsidR="00297678">
        <w:t xml:space="preserve"> </w:t>
      </w:r>
      <w:r>
        <w:t>deep, consistent color throughout</w:t>
      </w:r>
      <w:r w:rsidR="00F3296F">
        <w:t xml:space="preserve"> our</w:t>
      </w:r>
      <w:r>
        <w:t xml:space="preserve"> panel</w:t>
      </w:r>
      <w:r w:rsidR="00F3296F">
        <w:t>s</w:t>
      </w:r>
      <w:r>
        <w:t xml:space="preserve">. With 10 colors to choose from, </w:t>
      </w:r>
      <w:r w:rsidR="00FE2900">
        <w:t xml:space="preserve">you’re able to </w:t>
      </w:r>
      <w:r w:rsidR="002B4D19">
        <w:t xml:space="preserve">create special, </w:t>
      </w:r>
      <w:r w:rsidR="00FE2900">
        <w:t>one</w:t>
      </w:r>
      <w:r w:rsidR="00C362F0">
        <w:t xml:space="preserve"> </w:t>
      </w:r>
      <w:r w:rsidR="00FE2900">
        <w:t>of</w:t>
      </w:r>
      <w:r w:rsidR="00C362F0">
        <w:t xml:space="preserve"> </w:t>
      </w:r>
      <w:proofErr w:type="spellStart"/>
      <w:r w:rsidR="00747483">
        <w:t>a</w:t>
      </w:r>
      <w:r w:rsidR="00FE2900">
        <w:t>kind</w:t>
      </w:r>
      <w:proofErr w:type="spellEnd"/>
      <w:r w:rsidR="00FE2900">
        <w:t xml:space="preserve"> </w:t>
      </w:r>
      <w:r w:rsidR="00C362F0">
        <w:t>lay-up patterns</w:t>
      </w:r>
      <w:r w:rsidR="00FE2900">
        <w:t xml:space="preserve"> </w:t>
      </w:r>
      <w:r w:rsidR="002B4D19">
        <w:t>you</w:t>
      </w:r>
      <w:r w:rsidR="00297678">
        <w:t>’ll quickly become</w:t>
      </w:r>
      <w:r w:rsidR="002B4D19">
        <w:t xml:space="preserve"> uniquely known for</w:t>
      </w:r>
      <w:r>
        <w:t xml:space="preserve">. </w:t>
      </w:r>
      <w:r w:rsidR="00297678">
        <w:t>C</w:t>
      </w:r>
      <w:r>
        <w:t>hromaPly is also built to be stronger and more stable than single grain woods and other composite materials</w:t>
      </w:r>
      <w:r w:rsidR="00A80D17">
        <w:t xml:space="preserve">. </w:t>
      </w:r>
      <w:r>
        <w:t xml:space="preserve"> Our engineers have formulated the optimal </w:t>
      </w:r>
      <w:r w:rsidR="00297678">
        <w:t xml:space="preserve">combination of </w:t>
      </w:r>
      <w:r>
        <w:t>dyes and resin</w:t>
      </w:r>
      <w:r w:rsidR="00297678">
        <w:t xml:space="preserve"> types</w:t>
      </w:r>
      <w:r>
        <w:t xml:space="preserve"> to provide the perfect balance of rigidity and density at the least </w:t>
      </w:r>
      <w:r w:rsidR="00297678">
        <w:t xml:space="preserve">possible </w:t>
      </w:r>
      <w:r>
        <w:t xml:space="preserve">weight. </w:t>
      </w:r>
      <w:r w:rsidR="002B4D19">
        <w:t xml:space="preserve">And, like single-grain woods, </w:t>
      </w:r>
      <w:r w:rsidR="00297678">
        <w:t xml:space="preserve">you can </w:t>
      </w:r>
      <w:r w:rsidR="002B4D19">
        <w:t>accentuate the brilliance of your stocks with engraving and checkering. ChromaPly accepts these techniques better than other laminates on the market</w:t>
      </w:r>
      <w:r w:rsidR="00297678">
        <w:t xml:space="preserve"> today</w:t>
      </w:r>
      <w:r w:rsidR="002B4D19">
        <w:t xml:space="preserve">. Backed by our </w:t>
      </w:r>
      <w:r w:rsidR="00747483">
        <w:t xml:space="preserve">quality </w:t>
      </w:r>
      <w:r w:rsidR="002B4D19">
        <w:t xml:space="preserve">satisfaction guarantee, you’ll have the confidence of knowing </w:t>
      </w:r>
      <w:r w:rsidR="00747483">
        <w:t xml:space="preserve">each stock you create will always meet or exceed your expectations. </w:t>
      </w:r>
    </w:p>
    <w:p w14:paraId="1E7011EB" w14:textId="7327B442" w:rsidR="00F3296F" w:rsidRDefault="00F3296F">
      <w:r>
        <w:t>See for yourself. Contact us for your free sample</w:t>
      </w:r>
      <w:r w:rsidR="00747483">
        <w:t xml:space="preserve"> today</w:t>
      </w:r>
      <w:r w:rsidR="00297678">
        <w:t>!</w:t>
      </w:r>
    </w:p>
    <w:p w14:paraId="579987DD" w14:textId="0A0CB286" w:rsidR="00297678" w:rsidRDefault="00297678">
      <w:r>
        <w:t xml:space="preserve">ChromaPly. Bold by Color. Strong by Science. </w:t>
      </w:r>
    </w:p>
    <w:p w14:paraId="78BE935F" w14:textId="3F1B11D5" w:rsidR="00C362F0" w:rsidRDefault="00C362F0">
      <w:r>
        <w:rPr>
          <w:rFonts w:eastAsia="Times New Roman"/>
          <w:noProof/>
        </w:rPr>
        <w:drawing>
          <wp:inline distT="0" distB="0" distL="0" distR="0" wp14:anchorId="20B48B63" wp14:editId="49FE62A4">
            <wp:extent cx="1714500" cy="552450"/>
            <wp:effectExtent l="0" t="0" r="0" b="0"/>
            <wp:docPr id="1" name="Picture 1" descr="cid:DD52AF31-0C74-408F-905C-6AACC483813E@fios-router.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D5777F-98A5-47E8-A8A7-FFBE260CD585" descr="cid:DD52AF31-0C74-408F-905C-6AACC483813E@fios-router.hom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6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76"/>
    <w:rsid w:val="0013761E"/>
    <w:rsid w:val="00297678"/>
    <w:rsid w:val="002B4D19"/>
    <w:rsid w:val="006E4776"/>
    <w:rsid w:val="00747483"/>
    <w:rsid w:val="00851B69"/>
    <w:rsid w:val="00971AA1"/>
    <w:rsid w:val="00A80D17"/>
    <w:rsid w:val="00B85460"/>
    <w:rsid w:val="00C362F0"/>
    <w:rsid w:val="00CA39D4"/>
    <w:rsid w:val="00F30EE0"/>
    <w:rsid w:val="00F3296F"/>
    <w:rsid w:val="00FE2900"/>
    <w:rsid w:val="00FE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3B88D"/>
  <w15:chartTrackingRefBased/>
  <w15:docId w15:val="{CD0EEDE8-5856-454C-9098-FA94180B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D52AF31-0C74-408F-905C-6AACC483813E@fios-router.hom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Spock</dc:creator>
  <cp:keywords/>
  <dc:description/>
  <cp:lastModifiedBy>Bob Spock</cp:lastModifiedBy>
  <cp:revision>2</cp:revision>
  <dcterms:created xsi:type="dcterms:W3CDTF">2018-07-20T14:49:00Z</dcterms:created>
  <dcterms:modified xsi:type="dcterms:W3CDTF">2018-07-20T14:49:00Z</dcterms:modified>
</cp:coreProperties>
</file>